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7FF4F0" w14:textId="5A387FCC" w:rsidR="00EC700A" w:rsidRDefault="004C3A86" w:rsidP="007674F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8ECC" wp14:editId="744ADA2A">
                <wp:simplePos x="0" y="0"/>
                <wp:positionH relativeFrom="column">
                  <wp:posOffset>2200523</wp:posOffset>
                </wp:positionH>
                <wp:positionV relativeFrom="paragraph">
                  <wp:posOffset>-328461</wp:posOffset>
                </wp:positionV>
                <wp:extent cx="1494846" cy="46117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6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ED35" w14:textId="3473F69F" w:rsidR="004C3A86" w:rsidRPr="004C3A86" w:rsidRDefault="004C3A8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C3A86">
                              <w:rPr>
                                <w:color w:val="FF0000"/>
                                <w:sz w:val="40"/>
                                <w:szCs w:val="40"/>
                              </w:rPr>
                              <w:t>Proposed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-25.85pt;width:117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" stroked="f">
                <v:textbox>
                  <w:txbxContent>
                    <w:p w14:paraId="6AA6ED35" w14:textId="3473F69F" w:rsidR="004C3A86" w:rsidRPr="004C3A86" w:rsidRDefault="004C3A8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4C3A86">
                        <w:rPr>
                          <w:color w:val="FF0000"/>
                          <w:sz w:val="40"/>
                          <w:szCs w:val="40"/>
                        </w:rPr>
                        <w:t>Proposed</w:t>
                      </w:r>
                    </w:p>
                  </w:txbxContent>
                </v:textbox>
              </v:shape>
            </w:pict>
          </mc:Fallback>
        </mc:AlternateConten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2483417" w:rsidR="00763FE9" w:rsidRPr="004873C7" w:rsidRDefault="004C3A8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West Manor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989BD7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E0C2D">
        <w:rPr>
          <w:rStyle w:val="Strong"/>
          <w:sz w:val="22"/>
          <w:szCs w:val="22"/>
        </w:rPr>
        <w:t>Friday,</w:t>
      </w:r>
      <w:r w:rsidR="004C3A86">
        <w:rPr>
          <w:rStyle w:val="Strong"/>
          <w:sz w:val="22"/>
          <w:szCs w:val="22"/>
        </w:rPr>
        <w:t xml:space="preserve"> </w:t>
      </w:r>
      <w:r w:rsidR="007E0C2D">
        <w:rPr>
          <w:rStyle w:val="Strong"/>
          <w:sz w:val="22"/>
          <w:szCs w:val="22"/>
        </w:rPr>
        <w:t>February</w:t>
      </w:r>
      <w:r w:rsidR="004C3A86">
        <w:rPr>
          <w:rStyle w:val="Strong"/>
          <w:sz w:val="22"/>
          <w:szCs w:val="22"/>
        </w:rPr>
        <w:t xml:space="preserve"> </w:t>
      </w:r>
      <w:r w:rsidR="007E0C2D">
        <w:rPr>
          <w:rStyle w:val="Strong"/>
          <w:sz w:val="22"/>
          <w:szCs w:val="22"/>
        </w:rPr>
        <w:t>3</w:t>
      </w:r>
      <w:r w:rsidR="004C3A86">
        <w:rPr>
          <w:rStyle w:val="Strong"/>
          <w:sz w:val="22"/>
          <w:szCs w:val="22"/>
        </w:rPr>
        <w:t>, 201</w:t>
      </w:r>
      <w:r w:rsidR="007E0C2D">
        <w:rPr>
          <w:rStyle w:val="Strong"/>
          <w:sz w:val="22"/>
          <w:szCs w:val="22"/>
        </w:rPr>
        <w:t>7</w:t>
      </w:r>
    </w:p>
    <w:p w14:paraId="7E277FFB" w14:textId="56F74FC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E0C2D">
        <w:rPr>
          <w:rStyle w:val="Strong"/>
        </w:rPr>
        <w:t>3</w:t>
      </w:r>
      <w:r w:rsidR="004C3A86">
        <w:rPr>
          <w:rStyle w:val="Strong"/>
        </w:rPr>
        <w:t xml:space="preserve"> pm</w:t>
      </w:r>
    </w:p>
    <w:p w14:paraId="4C65C52E" w14:textId="0299F76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C3A86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Call to order</w:t>
      </w:r>
    </w:p>
    <w:p w14:paraId="21361C29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33E309B1" w14:textId="0C4290F1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Roll call</w:t>
      </w:r>
      <w:r w:rsidR="0031504F" w:rsidRPr="00966626">
        <w:rPr>
          <w:color w:val="EA751A"/>
          <w:sz w:val="24"/>
          <w:szCs w:val="24"/>
        </w:rPr>
        <w:t>; D</w:t>
      </w:r>
      <w:r w:rsidR="00AB22DE" w:rsidRPr="00966626">
        <w:rPr>
          <w:color w:val="EA751A"/>
          <w:sz w:val="24"/>
          <w:szCs w:val="24"/>
        </w:rPr>
        <w:t>etermine quorum status</w:t>
      </w:r>
      <w:r w:rsidR="004C5B9C" w:rsidRPr="00966626">
        <w:rPr>
          <w:color w:val="EA751A"/>
          <w:sz w:val="24"/>
          <w:szCs w:val="24"/>
        </w:rPr>
        <w:t xml:space="preserve">; Approve previous meeting minutes </w:t>
      </w:r>
    </w:p>
    <w:p w14:paraId="27F79901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4B6F4F32" w14:textId="5BED59A2" w:rsidR="004C3A86" w:rsidRPr="00E27E77" w:rsidRDefault="00AB22DE" w:rsidP="004C3A86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Action Items</w:t>
      </w:r>
    </w:p>
    <w:p w14:paraId="77FA54EA" w14:textId="4E85CB60" w:rsidR="00A351CF" w:rsidRDefault="00A351CF" w:rsidP="00A351CF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Approve 2017-2018 Budget</w:t>
      </w:r>
    </w:p>
    <w:p w14:paraId="4500E609" w14:textId="414EEDE4" w:rsidR="00A351CF" w:rsidRDefault="00A351CF" w:rsidP="00A351CF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Presentation of CCPRI Scores</w:t>
      </w:r>
    </w:p>
    <w:p w14:paraId="5FFD82E1" w14:textId="5425E1E8" w:rsidR="00A351CF" w:rsidRPr="00A351CF" w:rsidRDefault="00A351CF" w:rsidP="00A351CF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School Merger</w:t>
      </w:r>
    </w:p>
    <w:p w14:paraId="64B9B6D2" w14:textId="02E3718F" w:rsidR="00D5348B" w:rsidRPr="00966626" w:rsidRDefault="00AB22DE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 xml:space="preserve">Discussion Items </w:t>
      </w:r>
    </w:p>
    <w:p w14:paraId="7F5DC9AE" w14:textId="77777777" w:rsidR="004C3A86" w:rsidRPr="00966626" w:rsidRDefault="004C3A86" w:rsidP="004C3A86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966626">
        <w:rPr>
          <w:color w:val="auto"/>
          <w:sz w:val="24"/>
          <w:szCs w:val="24"/>
        </w:rPr>
        <w:t>Finalize Next Meeting Date and Schedule</w:t>
      </w:r>
    </w:p>
    <w:p w14:paraId="66BFE84E" w14:textId="747A25C2" w:rsidR="004C3A86" w:rsidRDefault="00966626" w:rsidP="00AB22DE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Possible Agenda Items for next meeting</w:t>
      </w:r>
    </w:p>
    <w:p w14:paraId="1663FE3C" w14:textId="561FAA9A" w:rsidR="00F259D5" w:rsidRPr="00966626" w:rsidRDefault="00F259D5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 xml:space="preserve">Information Items </w:t>
      </w:r>
    </w:p>
    <w:p w14:paraId="151D0091" w14:textId="7261D8A7" w:rsidR="00F259D5" w:rsidRDefault="007E0C2D" w:rsidP="00F259D5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Georgia Milestones Information and Dates</w:t>
      </w:r>
    </w:p>
    <w:p w14:paraId="26DEC100" w14:textId="2C67923C" w:rsidR="00E27E77" w:rsidRPr="00E27E77" w:rsidRDefault="007E0C2D" w:rsidP="00E27E77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West Manor Calendar Items February-May 2017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Announcements</w:t>
      </w:r>
    </w:p>
    <w:p w14:paraId="61C1CFBD" w14:textId="6937A966" w:rsidR="00763FE9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C2021" w14:textId="77777777" w:rsidR="004E1255" w:rsidRDefault="004E1255">
      <w:pPr>
        <w:spacing w:before="0" w:after="0" w:line="240" w:lineRule="auto"/>
      </w:pPr>
      <w:r>
        <w:separator/>
      </w:r>
    </w:p>
  </w:endnote>
  <w:endnote w:type="continuationSeparator" w:id="0">
    <w:p w14:paraId="00776EA3" w14:textId="77777777" w:rsidR="004E1255" w:rsidRDefault="004E12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C3A8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0C30" w14:textId="77777777" w:rsidR="004E1255" w:rsidRDefault="004E1255">
      <w:pPr>
        <w:spacing w:before="0" w:after="0" w:line="240" w:lineRule="auto"/>
      </w:pPr>
      <w:r>
        <w:separator/>
      </w:r>
    </w:p>
  </w:footnote>
  <w:footnote w:type="continuationSeparator" w:id="0">
    <w:p w14:paraId="50271855" w14:textId="77777777" w:rsidR="004E1255" w:rsidRDefault="004E12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B83"/>
    <w:multiLevelType w:val="hybridMultilevel"/>
    <w:tmpl w:val="44E22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23EF8"/>
    <w:rsid w:val="004C3A86"/>
    <w:rsid w:val="004C5B9C"/>
    <w:rsid w:val="004E1255"/>
    <w:rsid w:val="00591F9F"/>
    <w:rsid w:val="005D6547"/>
    <w:rsid w:val="00727D98"/>
    <w:rsid w:val="00763FE9"/>
    <w:rsid w:val="007674FF"/>
    <w:rsid w:val="007E0C2D"/>
    <w:rsid w:val="008C622E"/>
    <w:rsid w:val="00905F1A"/>
    <w:rsid w:val="0096368A"/>
    <w:rsid w:val="00966626"/>
    <w:rsid w:val="00981642"/>
    <w:rsid w:val="009C7E6A"/>
    <w:rsid w:val="00A351CF"/>
    <w:rsid w:val="00AB22DE"/>
    <w:rsid w:val="00B84998"/>
    <w:rsid w:val="00D15554"/>
    <w:rsid w:val="00D5348B"/>
    <w:rsid w:val="00D53BCD"/>
    <w:rsid w:val="00D65096"/>
    <w:rsid w:val="00D7614D"/>
    <w:rsid w:val="00E27E77"/>
    <w:rsid w:val="00E90086"/>
    <w:rsid w:val="00EC700A"/>
    <w:rsid w:val="00ED3A00"/>
    <w:rsid w:val="00F05A15"/>
    <w:rsid w:val="00F259D5"/>
    <w:rsid w:val="00F40F66"/>
    <w:rsid w:val="00F5398D"/>
    <w:rsid w:val="00F7102D"/>
    <w:rsid w:val="00F77734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DD307-FAE6-44B0-A4B7-9EF9D345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Whitaker-Graham, Jennifer</cp:lastModifiedBy>
  <cp:revision>2</cp:revision>
  <cp:lastPrinted>2016-03-11T22:37:00Z</cp:lastPrinted>
  <dcterms:created xsi:type="dcterms:W3CDTF">2017-02-02T19:25:00Z</dcterms:created>
  <dcterms:modified xsi:type="dcterms:W3CDTF">2017-02-02T19:25:00Z</dcterms:modified>
</cp:coreProperties>
</file>